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4076BE" w:rsidTr="00092540">
        <w:tc>
          <w:tcPr>
            <w:tcW w:w="7355" w:type="dxa"/>
            <w:shd w:val="clear" w:color="auto" w:fill="auto"/>
          </w:tcPr>
          <w:p w:rsidR="004076BE" w:rsidRPr="00312395" w:rsidRDefault="004076BE" w:rsidP="00092540">
            <w:pPr>
              <w:rPr>
                <w:rFonts w:ascii="Calibri" w:hAnsi="Calibri" w:cs="Arial"/>
                <w:b/>
                <w:lang w:val="en-US"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</w:tr>
      <w:tr w:rsidR="004076BE" w:rsidTr="00092540"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</w:tr>
      <w:tr w:rsidR="004076BE" w:rsidTr="00092540"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</w:tr>
      <w:tr w:rsidR="004076BE" w:rsidTr="00092540"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  <w:tc>
          <w:tcPr>
            <w:tcW w:w="7355" w:type="dxa"/>
            <w:shd w:val="clear" w:color="auto" w:fill="auto"/>
          </w:tcPr>
          <w:p w:rsidR="004076BE" w:rsidRPr="00737230" w:rsidRDefault="004076BE" w:rsidP="00092540">
            <w:pPr>
              <w:rPr>
                <w:rFonts w:ascii="Calibri" w:hAnsi="Calibri" w:cs="Arial"/>
                <w:b/>
              </w:rPr>
            </w:pPr>
          </w:p>
          <w:p w:rsidR="004076BE" w:rsidRPr="00737230" w:rsidRDefault="004076B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737230">
              <w:rPr>
                <w:rFonts w:ascii="Calibri" w:hAnsi="Calibri" w:cs="Arial"/>
                <w:b/>
              </w:rPr>
              <w:t xml:space="preserve">Problème 1 : </w:t>
            </w:r>
            <w:r>
              <w:rPr>
                <w:rFonts w:ascii="Calibri" w:eastAsia="Arial Unicode MS" w:hAnsi="Calibri" w:cs="Times New Roman"/>
                <w:b/>
                <w:lang w:eastAsia="fr-FR"/>
              </w:rPr>
              <w:t>Mon école</w:t>
            </w:r>
          </w:p>
          <w:p w:rsidR="004076BE" w:rsidRPr="00737230" w:rsidRDefault="004076B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4076BE" w:rsidRPr="00737230" w:rsidRDefault="004076B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37230">
              <w:rPr>
                <w:rFonts w:ascii="Calibri" w:eastAsia="Calibri" w:hAnsi="Calibri" w:cs="Times New Roman"/>
              </w:rPr>
              <w:t xml:space="preserve">Dans mon école il y a 323 filles. Quarante-cinq garçons ne portent pas de casquette. Combien de garçons portent une casquette dans mon école de 422 élèves ? </w:t>
            </w:r>
          </w:p>
        </w:tc>
      </w:tr>
    </w:tbl>
    <w:p w:rsidR="005D4250" w:rsidRPr="00EB4377" w:rsidRDefault="005D4250" w:rsidP="009F062A">
      <w:bookmarkStart w:id="0" w:name="_GoBack"/>
      <w:bookmarkEnd w:id="0"/>
    </w:p>
    <w:sectPr w:rsidR="005D4250" w:rsidRPr="00EB4377" w:rsidSect="00EB4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9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E1" w:rsidRDefault="001E02E1" w:rsidP="005D4250">
      <w:r>
        <w:separator/>
      </w:r>
    </w:p>
  </w:endnote>
  <w:endnote w:type="continuationSeparator" w:id="0">
    <w:p w:rsidR="001E02E1" w:rsidRDefault="001E02E1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E1" w:rsidRDefault="001E02E1" w:rsidP="005D4250">
      <w:r>
        <w:separator/>
      </w:r>
    </w:p>
  </w:footnote>
  <w:footnote w:type="continuationSeparator" w:id="0">
    <w:p w:rsidR="001E02E1" w:rsidRDefault="001E02E1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1E02E1"/>
    <w:rsid w:val="002411FE"/>
    <w:rsid w:val="003007AB"/>
    <w:rsid w:val="00324DD8"/>
    <w:rsid w:val="004076BE"/>
    <w:rsid w:val="00470C1C"/>
    <w:rsid w:val="00512BF4"/>
    <w:rsid w:val="005D4250"/>
    <w:rsid w:val="0076089C"/>
    <w:rsid w:val="00873849"/>
    <w:rsid w:val="008B738E"/>
    <w:rsid w:val="009F062A"/>
    <w:rsid w:val="00C8676A"/>
    <w:rsid w:val="00D4173F"/>
    <w:rsid w:val="00DC4689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2018-10-11T07:23:00Z</dcterms:created>
  <dcterms:modified xsi:type="dcterms:W3CDTF">2018-10-11T07:23:00Z</dcterms:modified>
</cp:coreProperties>
</file>